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8D3D" w14:textId="77777777" w:rsidR="002716C9" w:rsidRDefault="00DA3CC9" w:rsidP="00DA3CC9">
      <w:pPr>
        <w:widowControl/>
        <w:shd w:val="clear" w:color="auto" w:fill="FFFFFF"/>
        <w:spacing w:line="465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A3CC9">
        <w:rPr>
          <w:rFonts w:ascii="仿宋" w:eastAsia="仿宋" w:hAnsi="仿宋" w:hint="eastAsia"/>
          <w:b/>
          <w:color w:val="000000" w:themeColor="text1"/>
          <w:sz w:val="32"/>
          <w:szCs w:val="32"/>
        </w:rPr>
        <w:t>腾讯会议</w:t>
      </w:r>
      <w:r w:rsidR="004140FE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招生远程面试</w:t>
      </w:r>
      <w:r w:rsidRPr="00DA3CC9">
        <w:rPr>
          <w:rFonts w:ascii="仿宋" w:eastAsia="仿宋" w:hAnsi="仿宋" w:hint="eastAsia"/>
          <w:b/>
          <w:color w:val="000000" w:themeColor="text1"/>
          <w:sz w:val="32"/>
          <w:szCs w:val="32"/>
        </w:rPr>
        <w:t>使用</w:t>
      </w:r>
      <w:r w:rsidR="00DB79E1">
        <w:rPr>
          <w:rFonts w:ascii="仿宋" w:eastAsia="仿宋" w:hAnsi="仿宋" w:hint="eastAsia"/>
          <w:b/>
          <w:color w:val="000000" w:themeColor="text1"/>
          <w:sz w:val="32"/>
          <w:szCs w:val="32"/>
        </w:rPr>
        <w:t>说明</w:t>
      </w:r>
    </w:p>
    <w:p w14:paraId="6B485FDE" w14:textId="62FC1BDD" w:rsidR="00DA3CC9" w:rsidRPr="005B022C" w:rsidRDefault="00DA3CC9" w:rsidP="00BF352E">
      <w:pPr>
        <w:widowControl/>
        <w:shd w:val="clear" w:color="auto" w:fill="FFFFFF"/>
        <w:spacing w:beforeLines="50" w:before="156" w:line="465" w:lineRule="atLeas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C4332D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采用双机位面试，学生在考试前准备好两个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智能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手机或者一台</w:t>
      </w:r>
      <w:r w:rsidR="00B15293">
        <w:rPr>
          <w:rFonts w:ascii="仿宋" w:eastAsia="仿宋" w:hAnsi="仿宋" w:hint="eastAsia"/>
          <w:color w:val="000000" w:themeColor="text1"/>
          <w:sz w:val="28"/>
          <w:szCs w:val="28"/>
        </w:rPr>
        <w:t>带摄像头和麦克风的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电脑</w:t>
      </w:r>
      <w:r w:rsidR="008C3F06">
        <w:rPr>
          <w:rFonts w:ascii="仿宋" w:eastAsia="仿宋" w:hAnsi="仿宋" w:hint="eastAsia"/>
          <w:color w:val="000000" w:themeColor="text1"/>
          <w:sz w:val="28"/>
          <w:szCs w:val="28"/>
        </w:rPr>
        <w:t>和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一个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智能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手机，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安装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好网络测试备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用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平台“腾讯会议”系统，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考生须提前熟知使用手册并实际操作，如有咨询，可联系招生学院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5292AF0C" w14:textId="4F51904C" w:rsidR="00DA3CC9" w:rsidRPr="005B022C" w:rsidRDefault="00DA3CC9" w:rsidP="00DA3CC9">
      <w:pPr>
        <w:widowControl/>
        <w:shd w:val="clear" w:color="auto" w:fill="FFFFFF"/>
        <w:spacing w:line="465" w:lineRule="atLeas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C4332D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面试的整个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远程两端现场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有专门的摄像机录制面试过程，包括学生端和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考场端的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视频情况。</w:t>
      </w:r>
    </w:p>
    <w:p w14:paraId="4948C48E" w14:textId="6AF305D1" w:rsidR="00710470" w:rsidRPr="00981823" w:rsidRDefault="00DA3CC9" w:rsidP="00710470">
      <w:pPr>
        <w:widowControl/>
        <w:shd w:val="clear" w:color="auto" w:fill="FFFFFF"/>
        <w:spacing w:line="465" w:lineRule="atLeast"/>
        <w:ind w:leftChars="200" w:left="420" w:firstLine="140"/>
        <w:jc w:val="left"/>
        <w:rPr>
          <w:rFonts w:ascii="仿宋" w:eastAsia="仿宋" w:hAnsi="仿宋"/>
          <w:b/>
          <w:bCs/>
          <w:color w:val="0070C0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E53551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使用备用平台的考生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将面试要求的材料发到邮箱：</w:t>
      </w:r>
      <w:proofErr w:type="spellStart"/>
      <w:r w:rsidR="00710470" w:rsidRPr="00981823">
        <w:rPr>
          <w:rFonts w:ascii="Times New Roman" w:eastAsia="宋体" w:hAnsi="Times New Roman" w:hint="eastAsia"/>
          <w:b/>
          <w:bCs/>
          <w:color w:val="0070C0"/>
          <w:sz w:val="28"/>
          <w:szCs w:val="28"/>
        </w:rPr>
        <w:t>s</w:t>
      </w:r>
      <w:r w:rsidR="00E67C8B">
        <w:rPr>
          <w:rFonts w:ascii="Times New Roman" w:eastAsia="宋体" w:hAnsi="Times New Roman"/>
          <w:b/>
          <w:bCs/>
          <w:color w:val="0070C0"/>
          <w:sz w:val="28"/>
          <w:szCs w:val="28"/>
        </w:rPr>
        <w:t>xyjs</w:t>
      </w:r>
      <w:proofErr w:type="spellEnd"/>
      <w:r w:rsidR="00710470" w:rsidRPr="00981823">
        <w:rPr>
          <w:rFonts w:ascii="Times New Roman" w:eastAsia="宋体" w:hAnsi="Times New Roman" w:hint="eastAsia"/>
          <w:b/>
          <w:bCs/>
          <w:color w:val="0070C0"/>
          <w:sz w:val="28"/>
          <w:szCs w:val="28"/>
        </w:rPr>
        <w:t>@</w:t>
      </w:r>
      <w:r w:rsidR="00E67C8B" w:rsidRPr="00981823">
        <w:rPr>
          <w:rFonts w:ascii="Times New Roman" w:eastAsia="宋体" w:hAnsi="Times New Roman" w:hint="eastAsia"/>
          <w:b/>
          <w:bCs/>
          <w:color w:val="0070C0"/>
          <w:sz w:val="28"/>
          <w:szCs w:val="28"/>
        </w:rPr>
        <w:t xml:space="preserve"> </w:t>
      </w:r>
      <w:r w:rsidR="00710470" w:rsidRPr="00981823">
        <w:rPr>
          <w:rFonts w:ascii="Times New Roman" w:eastAsia="宋体" w:hAnsi="Times New Roman" w:hint="eastAsia"/>
          <w:b/>
          <w:bCs/>
          <w:color w:val="0070C0"/>
          <w:sz w:val="28"/>
          <w:szCs w:val="28"/>
        </w:rPr>
        <w:t>usts.edu.cn</w:t>
      </w:r>
      <w:r w:rsidR="00710470" w:rsidRPr="00981823">
        <w:rPr>
          <w:rFonts w:ascii="仿宋" w:eastAsia="仿宋" w:hAnsi="仿宋" w:hint="eastAsia"/>
          <w:b/>
          <w:bCs/>
          <w:color w:val="0070C0"/>
          <w:sz w:val="28"/>
          <w:szCs w:val="28"/>
        </w:rPr>
        <w:t xml:space="preserve"> </w:t>
      </w:r>
    </w:p>
    <w:p w14:paraId="513A7F3A" w14:textId="4303F941" w:rsidR="00DA3CC9" w:rsidRPr="005B022C" w:rsidRDefault="00DA3CC9" w:rsidP="00710470">
      <w:pPr>
        <w:widowControl/>
        <w:shd w:val="clear" w:color="auto" w:fill="FFFFFF"/>
        <w:spacing w:line="465" w:lineRule="atLeast"/>
        <w:ind w:leftChars="200" w:left="420" w:firstLine="14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E53551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复试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采用集中模式：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复试小组成员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集中在同一</w:t>
      </w:r>
      <w:r w:rsidR="002E786F">
        <w:rPr>
          <w:rFonts w:ascii="仿宋" w:eastAsia="仿宋" w:hAnsi="仿宋" w:hint="eastAsia"/>
          <w:color w:val="000000" w:themeColor="text1"/>
          <w:sz w:val="28"/>
          <w:szCs w:val="28"/>
        </w:rPr>
        <w:t>物理空间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，由助理登录视频客户端邀请学生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（多对一面试）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进行面试。面试采用腾讯会议+录屏软件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（学院提前确认软件使用有效性）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方式进行；采用双位机进行考试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，主机位和辅助</w:t>
      </w:r>
      <w:r w:rsidR="001C71C7">
        <w:rPr>
          <w:rFonts w:ascii="仿宋" w:eastAsia="仿宋" w:hAnsi="仿宋" w:hint="eastAsia"/>
          <w:color w:val="000000" w:themeColor="text1"/>
          <w:sz w:val="28"/>
          <w:szCs w:val="28"/>
        </w:rPr>
        <w:t>电子监考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机位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4C2FBFBE" w14:textId="77777777" w:rsidR="00DA3CC9" w:rsidRPr="005B022C" w:rsidRDefault="00DA3CC9" w:rsidP="00DA3CC9">
      <w:pPr>
        <w:widowControl/>
        <w:shd w:val="clear" w:color="auto" w:fill="FFFFFF"/>
        <w:spacing w:line="465" w:lineRule="atLeas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（1）学生端：准备两套视频设备和二个账号。一台设备和账号检测学生的前端，该视频信号要进入腾讯会议软件系统，显示学生的正面视频，用于面试；学生另外一路视频和账号用于显示学生的侧面身体和考试环境，要求至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显示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学生身体的2/3 的视频图像</w:t>
      </w:r>
      <w:r w:rsidR="001C71C7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学生与电脑和手机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保持规范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距离</w:t>
      </w:r>
      <w:r w:rsidR="001C71C7">
        <w:rPr>
          <w:rFonts w:ascii="仿宋" w:eastAsia="仿宋" w:hAnsi="仿宋" w:hint="eastAsia"/>
          <w:color w:val="000000" w:themeColor="text1"/>
          <w:sz w:val="28"/>
          <w:szCs w:val="28"/>
        </w:rPr>
        <w:t>，用于电子监</w:t>
      </w:r>
      <w:r w:rsidR="006C6AED">
        <w:rPr>
          <w:rFonts w:ascii="仿宋" w:eastAsia="仿宋" w:hAnsi="仿宋" w:hint="eastAsia"/>
          <w:color w:val="000000" w:themeColor="text1"/>
          <w:sz w:val="28"/>
          <w:szCs w:val="28"/>
        </w:rPr>
        <w:t>控</w:t>
      </w:r>
      <w:r w:rsidR="001C71C7">
        <w:rPr>
          <w:rFonts w:ascii="仿宋" w:eastAsia="仿宋" w:hAnsi="仿宋" w:hint="eastAsia"/>
          <w:color w:val="000000" w:themeColor="text1"/>
          <w:sz w:val="28"/>
          <w:szCs w:val="28"/>
        </w:rPr>
        <w:t>考生端。</w:t>
      </w:r>
    </w:p>
    <w:p w14:paraId="5EDBB689" w14:textId="77777777" w:rsidR="00DA3CC9" w:rsidRPr="005B022C" w:rsidRDefault="00DA3CC9" w:rsidP="00DA3CC9">
      <w:pPr>
        <w:widowControl/>
        <w:shd w:val="clear" w:color="auto" w:fill="FFFFFF"/>
        <w:spacing w:line="465" w:lineRule="atLeas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（2）考场端：在考场端将学生的两个视频信号加入腾讯会议系统，显示到大屏幕上，用于</w:t>
      </w:r>
      <w:r w:rsidR="001F2AD4">
        <w:rPr>
          <w:rFonts w:ascii="仿宋" w:eastAsia="仿宋" w:hAnsi="仿宋" w:hint="eastAsia"/>
          <w:color w:val="000000" w:themeColor="text1"/>
          <w:sz w:val="28"/>
          <w:szCs w:val="28"/>
        </w:rPr>
        <w:t>实时显示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面试</w:t>
      </w:r>
      <w:r w:rsidR="001F2AD4">
        <w:rPr>
          <w:rFonts w:ascii="仿宋" w:eastAsia="仿宋" w:hAnsi="仿宋" w:hint="eastAsia"/>
          <w:color w:val="000000" w:themeColor="text1"/>
          <w:sz w:val="28"/>
          <w:szCs w:val="28"/>
        </w:rPr>
        <w:t>考生和电子监控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考场环境。</w:t>
      </w:r>
    </w:p>
    <w:p w14:paraId="2DF68FCB" w14:textId="77777777" w:rsidR="00DA3CC9" w:rsidRPr="005B022C" w:rsidRDefault="00DA3CC9" w:rsidP="00DA3CC9">
      <w:pPr>
        <w:widowControl/>
        <w:shd w:val="clear" w:color="auto" w:fill="FFFFFF"/>
        <w:spacing w:line="465" w:lineRule="atLeas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（3）每位考生根据面试顺序时间节点、并依照指定会议号码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（会前发送密码）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提前半小时进入腾讯会议间，等候面试。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考生不可将</w:t>
      </w:r>
      <w:r w:rsidR="006C6AED">
        <w:rPr>
          <w:rFonts w:ascii="仿宋" w:eastAsia="仿宋" w:hAnsi="仿宋" w:hint="eastAsia"/>
          <w:color w:val="000000" w:themeColor="text1"/>
          <w:sz w:val="28"/>
          <w:szCs w:val="28"/>
        </w:rPr>
        <w:t>会议号和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密码告知他人，违反者，取消本场复试，</w:t>
      </w:r>
      <w:r w:rsidR="006C6AED">
        <w:rPr>
          <w:rFonts w:ascii="仿宋" w:eastAsia="仿宋" w:hAnsi="仿宋" w:hint="eastAsia"/>
          <w:color w:val="000000" w:themeColor="text1"/>
          <w:sz w:val="28"/>
          <w:szCs w:val="28"/>
        </w:rPr>
        <w:t>并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按相关规定处理。</w:t>
      </w:r>
    </w:p>
    <w:p w14:paraId="66F73968" w14:textId="77777777" w:rsidR="00DA3CC9" w:rsidRPr="005B022C" w:rsidRDefault="00DA3CC9" w:rsidP="00DA3CC9">
      <w:pPr>
        <w:widowControl/>
        <w:shd w:val="clear" w:color="auto" w:fill="FFFFFF"/>
        <w:spacing w:line="465" w:lineRule="atLeas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（4）等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面试考官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进入指定会议间后开始正式面试。</w:t>
      </w:r>
    </w:p>
    <w:p w14:paraId="356242BE" w14:textId="77777777" w:rsidR="00DA3CC9" w:rsidRPr="005B022C" w:rsidRDefault="00DA3CC9" w:rsidP="00DA3CC9">
      <w:pPr>
        <w:widowControl/>
        <w:shd w:val="clear" w:color="auto" w:fill="FFFFFF"/>
        <w:spacing w:line="465" w:lineRule="atLeas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（5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）身份验证：学生进入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腾讯会议后，学生将身份证和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初试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准考证与自己的头像并行，在视频系统显示。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同时显示学院要求的其他材料。</w:t>
      </w:r>
    </w:p>
    <w:p w14:paraId="15A74573" w14:textId="77777777" w:rsidR="00DA3CC9" w:rsidRPr="005B022C" w:rsidRDefault="00DA3CC9" w:rsidP="00DA3CC9">
      <w:pPr>
        <w:widowControl/>
        <w:shd w:val="clear" w:color="auto" w:fill="FFFFFF"/>
        <w:spacing w:line="465" w:lineRule="atLeas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（6）面试正式开始：学生随机抽取一套试题，由考官通过视频图像，将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专业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试题编号展现给学生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作答，</w:t>
      </w: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考官提示学生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作答；考官继续提问专业其他问题，考生回答；考官继续外语提问，考生外语回答。</w:t>
      </w:r>
      <w:r w:rsidR="00540DEA">
        <w:rPr>
          <w:rFonts w:ascii="仿宋" w:eastAsia="仿宋" w:hAnsi="仿宋" w:hint="eastAsia"/>
          <w:color w:val="000000" w:themeColor="text1"/>
          <w:sz w:val="28"/>
          <w:szCs w:val="28"/>
        </w:rPr>
        <w:t>可在面试过程中考官完成独立打分。</w:t>
      </w:r>
    </w:p>
    <w:p w14:paraId="4D1FF8C3" w14:textId="77777777" w:rsidR="00DA3CC9" w:rsidRDefault="00DA3CC9" w:rsidP="00DA3CC9">
      <w:pPr>
        <w:widowControl/>
        <w:shd w:val="clear" w:color="auto" w:fill="FFFFFF"/>
        <w:spacing w:line="465" w:lineRule="atLeas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B022C">
        <w:rPr>
          <w:rFonts w:ascii="仿宋" w:eastAsia="仿宋" w:hAnsi="仿宋" w:hint="eastAsia"/>
          <w:color w:val="000000" w:themeColor="text1"/>
          <w:sz w:val="28"/>
          <w:szCs w:val="28"/>
        </w:rPr>
        <w:t>（7）结束：面试结束后，提醒学生退出腾讯会议系统。助理接入下一位复试的同学。</w:t>
      </w:r>
    </w:p>
    <w:p w14:paraId="5E971C37" w14:textId="77777777" w:rsidR="00540DEA" w:rsidRPr="005B022C" w:rsidRDefault="00540DEA" w:rsidP="00DA3CC9">
      <w:pPr>
        <w:widowControl/>
        <w:shd w:val="clear" w:color="auto" w:fill="FFFFFF"/>
        <w:spacing w:line="465" w:lineRule="atLeas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（8）复试小组完成评分。</w:t>
      </w:r>
    </w:p>
    <w:p w14:paraId="66225FD7" w14:textId="77777777" w:rsidR="00E84F58" w:rsidRPr="00DA3CC9" w:rsidRDefault="00E84F58" w:rsidP="00DA3CC9">
      <w:pPr>
        <w:ind w:firstLineChars="200" w:firstLine="420"/>
      </w:pPr>
    </w:p>
    <w:sectPr w:rsidR="00E84F58" w:rsidRPr="00DA3CC9" w:rsidSect="00E84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2B3C5" w14:textId="77777777" w:rsidR="00444F34" w:rsidRDefault="00444F34" w:rsidP="00BF352E">
      <w:r>
        <w:separator/>
      </w:r>
    </w:p>
  </w:endnote>
  <w:endnote w:type="continuationSeparator" w:id="0">
    <w:p w14:paraId="11511D58" w14:textId="77777777" w:rsidR="00444F34" w:rsidRDefault="00444F34" w:rsidP="00BF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0D81C" w14:textId="77777777" w:rsidR="00444F34" w:rsidRDefault="00444F34" w:rsidP="00BF352E">
      <w:r>
        <w:separator/>
      </w:r>
    </w:p>
  </w:footnote>
  <w:footnote w:type="continuationSeparator" w:id="0">
    <w:p w14:paraId="7D9B6FA6" w14:textId="77777777" w:rsidR="00444F34" w:rsidRDefault="00444F34" w:rsidP="00BF3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C9"/>
    <w:rsid w:val="00000C84"/>
    <w:rsid w:val="0000587F"/>
    <w:rsid w:val="00005C92"/>
    <w:rsid w:val="00010681"/>
    <w:rsid w:val="00012409"/>
    <w:rsid w:val="00012571"/>
    <w:rsid w:val="00015226"/>
    <w:rsid w:val="00020F1B"/>
    <w:rsid w:val="0002231B"/>
    <w:rsid w:val="000332A4"/>
    <w:rsid w:val="00034B1D"/>
    <w:rsid w:val="00035AE4"/>
    <w:rsid w:val="00036861"/>
    <w:rsid w:val="0004290F"/>
    <w:rsid w:val="0004391E"/>
    <w:rsid w:val="000439AA"/>
    <w:rsid w:val="00045DA1"/>
    <w:rsid w:val="00050094"/>
    <w:rsid w:val="0005267E"/>
    <w:rsid w:val="0005314C"/>
    <w:rsid w:val="0005637B"/>
    <w:rsid w:val="00057E6A"/>
    <w:rsid w:val="00062114"/>
    <w:rsid w:val="00064102"/>
    <w:rsid w:val="00066A95"/>
    <w:rsid w:val="000671EC"/>
    <w:rsid w:val="00071CC6"/>
    <w:rsid w:val="0007321E"/>
    <w:rsid w:val="0007758F"/>
    <w:rsid w:val="00081D94"/>
    <w:rsid w:val="000864E2"/>
    <w:rsid w:val="0009486F"/>
    <w:rsid w:val="00096202"/>
    <w:rsid w:val="0009697A"/>
    <w:rsid w:val="000A1F04"/>
    <w:rsid w:val="000A3100"/>
    <w:rsid w:val="000A3BA4"/>
    <w:rsid w:val="000A410B"/>
    <w:rsid w:val="000A7140"/>
    <w:rsid w:val="000B3F08"/>
    <w:rsid w:val="000B52E8"/>
    <w:rsid w:val="000C0732"/>
    <w:rsid w:val="000D030A"/>
    <w:rsid w:val="000D3620"/>
    <w:rsid w:val="000D3E70"/>
    <w:rsid w:val="000D4827"/>
    <w:rsid w:val="000D7E4C"/>
    <w:rsid w:val="000E3E51"/>
    <w:rsid w:val="000E4DC7"/>
    <w:rsid w:val="000E5992"/>
    <w:rsid w:val="000F48A1"/>
    <w:rsid w:val="000F7412"/>
    <w:rsid w:val="000F7D53"/>
    <w:rsid w:val="001008E8"/>
    <w:rsid w:val="00102C38"/>
    <w:rsid w:val="00103BB5"/>
    <w:rsid w:val="00104655"/>
    <w:rsid w:val="00104AE9"/>
    <w:rsid w:val="0010612B"/>
    <w:rsid w:val="0010717D"/>
    <w:rsid w:val="00111529"/>
    <w:rsid w:val="00115FD8"/>
    <w:rsid w:val="001222C8"/>
    <w:rsid w:val="00124CE2"/>
    <w:rsid w:val="001258B7"/>
    <w:rsid w:val="00126153"/>
    <w:rsid w:val="00126D53"/>
    <w:rsid w:val="00131323"/>
    <w:rsid w:val="001336F4"/>
    <w:rsid w:val="00133C34"/>
    <w:rsid w:val="00135927"/>
    <w:rsid w:val="00136661"/>
    <w:rsid w:val="00140609"/>
    <w:rsid w:val="001408FD"/>
    <w:rsid w:val="00140903"/>
    <w:rsid w:val="0014139D"/>
    <w:rsid w:val="001425DC"/>
    <w:rsid w:val="00143D8B"/>
    <w:rsid w:val="00146453"/>
    <w:rsid w:val="00147AF4"/>
    <w:rsid w:val="00152A01"/>
    <w:rsid w:val="001562BF"/>
    <w:rsid w:val="00157901"/>
    <w:rsid w:val="001604AA"/>
    <w:rsid w:val="00160937"/>
    <w:rsid w:val="00160C30"/>
    <w:rsid w:val="00161D40"/>
    <w:rsid w:val="00162894"/>
    <w:rsid w:val="00163D8B"/>
    <w:rsid w:val="00164BE8"/>
    <w:rsid w:val="001701F7"/>
    <w:rsid w:val="00171E03"/>
    <w:rsid w:val="00176FE8"/>
    <w:rsid w:val="001779F1"/>
    <w:rsid w:val="00180916"/>
    <w:rsid w:val="001825AF"/>
    <w:rsid w:val="00183145"/>
    <w:rsid w:val="00186D05"/>
    <w:rsid w:val="00187EC0"/>
    <w:rsid w:val="00192CB1"/>
    <w:rsid w:val="00193215"/>
    <w:rsid w:val="00194047"/>
    <w:rsid w:val="00195649"/>
    <w:rsid w:val="00195C3C"/>
    <w:rsid w:val="001A1ADB"/>
    <w:rsid w:val="001A1DE8"/>
    <w:rsid w:val="001A3FFF"/>
    <w:rsid w:val="001B01E3"/>
    <w:rsid w:val="001B25E8"/>
    <w:rsid w:val="001B2C67"/>
    <w:rsid w:val="001B4D30"/>
    <w:rsid w:val="001B510B"/>
    <w:rsid w:val="001C089A"/>
    <w:rsid w:val="001C457C"/>
    <w:rsid w:val="001C47D6"/>
    <w:rsid w:val="001C5C02"/>
    <w:rsid w:val="001C62AD"/>
    <w:rsid w:val="001C6DA5"/>
    <w:rsid w:val="001C71C7"/>
    <w:rsid w:val="001D1487"/>
    <w:rsid w:val="001D33FA"/>
    <w:rsid w:val="001D4E5B"/>
    <w:rsid w:val="001E3BC9"/>
    <w:rsid w:val="001E6D9B"/>
    <w:rsid w:val="001E7B6D"/>
    <w:rsid w:val="001F2AD4"/>
    <w:rsid w:val="001F4154"/>
    <w:rsid w:val="001F41E5"/>
    <w:rsid w:val="001F5BEA"/>
    <w:rsid w:val="0020300E"/>
    <w:rsid w:val="002068C6"/>
    <w:rsid w:val="00207153"/>
    <w:rsid w:val="0020792A"/>
    <w:rsid w:val="00210283"/>
    <w:rsid w:val="00215613"/>
    <w:rsid w:val="002179F2"/>
    <w:rsid w:val="00217EC5"/>
    <w:rsid w:val="002238DF"/>
    <w:rsid w:val="002308A2"/>
    <w:rsid w:val="00230B8F"/>
    <w:rsid w:val="002313F4"/>
    <w:rsid w:val="002314FC"/>
    <w:rsid w:val="002330CC"/>
    <w:rsid w:val="002335CE"/>
    <w:rsid w:val="00235B57"/>
    <w:rsid w:val="00237D3A"/>
    <w:rsid w:val="00241982"/>
    <w:rsid w:val="0024241C"/>
    <w:rsid w:val="00245FC9"/>
    <w:rsid w:val="00251020"/>
    <w:rsid w:val="00251B16"/>
    <w:rsid w:val="00251D13"/>
    <w:rsid w:val="00256F35"/>
    <w:rsid w:val="0025719B"/>
    <w:rsid w:val="00263275"/>
    <w:rsid w:val="00265F79"/>
    <w:rsid w:val="002716C9"/>
    <w:rsid w:val="00271DC8"/>
    <w:rsid w:val="00273C92"/>
    <w:rsid w:val="00282F2A"/>
    <w:rsid w:val="00290F76"/>
    <w:rsid w:val="00295095"/>
    <w:rsid w:val="002958FB"/>
    <w:rsid w:val="00295CF8"/>
    <w:rsid w:val="00296D10"/>
    <w:rsid w:val="002A1CE2"/>
    <w:rsid w:val="002A3290"/>
    <w:rsid w:val="002A3434"/>
    <w:rsid w:val="002B0DB4"/>
    <w:rsid w:val="002B76B9"/>
    <w:rsid w:val="002C0493"/>
    <w:rsid w:val="002C3691"/>
    <w:rsid w:val="002C3E3D"/>
    <w:rsid w:val="002C5018"/>
    <w:rsid w:val="002C5574"/>
    <w:rsid w:val="002D0A66"/>
    <w:rsid w:val="002D2F60"/>
    <w:rsid w:val="002D34B3"/>
    <w:rsid w:val="002D3EC1"/>
    <w:rsid w:val="002D470D"/>
    <w:rsid w:val="002D55F7"/>
    <w:rsid w:val="002D6226"/>
    <w:rsid w:val="002D7AE7"/>
    <w:rsid w:val="002E05B3"/>
    <w:rsid w:val="002E0988"/>
    <w:rsid w:val="002E12E3"/>
    <w:rsid w:val="002E2B35"/>
    <w:rsid w:val="002E3266"/>
    <w:rsid w:val="002E580C"/>
    <w:rsid w:val="002E786F"/>
    <w:rsid w:val="002F1A26"/>
    <w:rsid w:val="002F641C"/>
    <w:rsid w:val="00300204"/>
    <w:rsid w:val="003022B2"/>
    <w:rsid w:val="00303A34"/>
    <w:rsid w:val="00311FAA"/>
    <w:rsid w:val="00312662"/>
    <w:rsid w:val="003130BC"/>
    <w:rsid w:val="0031727D"/>
    <w:rsid w:val="00317C90"/>
    <w:rsid w:val="0032228A"/>
    <w:rsid w:val="00333EC6"/>
    <w:rsid w:val="0033540D"/>
    <w:rsid w:val="00335D6C"/>
    <w:rsid w:val="00335F69"/>
    <w:rsid w:val="00343A52"/>
    <w:rsid w:val="003505C9"/>
    <w:rsid w:val="00351E46"/>
    <w:rsid w:val="00352A05"/>
    <w:rsid w:val="00356771"/>
    <w:rsid w:val="00356F63"/>
    <w:rsid w:val="003573B6"/>
    <w:rsid w:val="003616B0"/>
    <w:rsid w:val="003617A5"/>
    <w:rsid w:val="003619EE"/>
    <w:rsid w:val="00362911"/>
    <w:rsid w:val="00363DB5"/>
    <w:rsid w:val="00366E95"/>
    <w:rsid w:val="00370685"/>
    <w:rsid w:val="00373993"/>
    <w:rsid w:val="00374ECB"/>
    <w:rsid w:val="003775FC"/>
    <w:rsid w:val="00381AF6"/>
    <w:rsid w:val="00382630"/>
    <w:rsid w:val="00387C8A"/>
    <w:rsid w:val="00394844"/>
    <w:rsid w:val="00395665"/>
    <w:rsid w:val="0039591E"/>
    <w:rsid w:val="003968D5"/>
    <w:rsid w:val="003A1E8A"/>
    <w:rsid w:val="003A2B8F"/>
    <w:rsid w:val="003A2CF6"/>
    <w:rsid w:val="003A508C"/>
    <w:rsid w:val="003B02DC"/>
    <w:rsid w:val="003B2086"/>
    <w:rsid w:val="003B5953"/>
    <w:rsid w:val="003B6693"/>
    <w:rsid w:val="003C00DC"/>
    <w:rsid w:val="003C322E"/>
    <w:rsid w:val="003C5A92"/>
    <w:rsid w:val="003D42BD"/>
    <w:rsid w:val="003D553E"/>
    <w:rsid w:val="003E181D"/>
    <w:rsid w:val="003E320E"/>
    <w:rsid w:val="003E5225"/>
    <w:rsid w:val="003E6228"/>
    <w:rsid w:val="003E630B"/>
    <w:rsid w:val="003F226C"/>
    <w:rsid w:val="003F3C46"/>
    <w:rsid w:val="00401799"/>
    <w:rsid w:val="004140FE"/>
    <w:rsid w:val="0041465A"/>
    <w:rsid w:val="0041486A"/>
    <w:rsid w:val="00415E8B"/>
    <w:rsid w:val="00417A7F"/>
    <w:rsid w:val="004249AD"/>
    <w:rsid w:val="00424FE3"/>
    <w:rsid w:val="00425744"/>
    <w:rsid w:val="004267FF"/>
    <w:rsid w:val="004305CF"/>
    <w:rsid w:val="00431D1F"/>
    <w:rsid w:val="00432FA0"/>
    <w:rsid w:val="004333E3"/>
    <w:rsid w:val="00436DC6"/>
    <w:rsid w:val="00437893"/>
    <w:rsid w:val="004419F6"/>
    <w:rsid w:val="00441D2D"/>
    <w:rsid w:val="00444037"/>
    <w:rsid w:val="00444BDD"/>
    <w:rsid w:val="00444F34"/>
    <w:rsid w:val="00446083"/>
    <w:rsid w:val="00447A89"/>
    <w:rsid w:val="0045005F"/>
    <w:rsid w:val="00450C0C"/>
    <w:rsid w:val="00451AE1"/>
    <w:rsid w:val="00455C70"/>
    <w:rsid w:val="0045799B"/>
    <w:rsid w:val="004616AD"/>
    <w:rsid w:val="00462EAB"/>
    <w:rsid w:val="00464B30"/>
    <w:rsid w:val="00464CD1"/>
    <w:rsid w:val="0046684C"/>
    <w:rsid w:val="00467F14"/>
    <w:rsid w:val="00470637"/>
    <w:rsid w:val="0047129C"/>
    <w:rsid w:val="0047206E"/>
    <w:rsid w:val="00472708"/>
    <w:rsid w:val="0047278A"/>
    <w:rsid w:val="0047382B"/>
    <w:rsid w:val="0047423C"/>
    <w:rsid w:val="00474A5A"/>
    <w:rsid w:val="00474B4A"/>
    <w:rsid w:val="00474E89"/>
    <w:rsid w:val="00480685"/>
    <w:rsid w:val="0048234B"/>
    <w:rsid w:val="00483F43"/>
    <w:rsid w:val="00484B24"/>
    <w:rsid w:val="004871FA"/>
    <w:rsid w:val="00490802"/>
    <w:rsid w:val="004924B3"/>
    <w:rsid w:val="00492ACE"/>
    <w:rsid w:val="004A50EF"/>
    <w:rsid w:val="004B0D3B"/>
    <w:rsid w:val="004B56FA"/>
    <w:rsid w:val="004C2A19"/>
    <w:rsid w:val="004C4ED8"/>
    <w:rsid w:val="004C7B2E"/>
    <w:rsid w:val="004D2B0E"/>
    <w:rsid w:val="004D3063"/>
    <w:rsid w:val="004D6175"/>
    <w:rsid w:val="004D6552"/>
    <w:rsid w:val="004D7174"/>
    <w:rsid w:val="004D7AAE"/>
    <w:rsid w:val="004E1EAD"/>
    <w:rsid w:val="004E2158"/>
    <w:rsid w:val="004E353B"/>
    <w:rsid w:val="004E4BD9"/>
    <w:rsid w:val="004E5979"/>
    <w:rsid w:val="004E7185"/>
    <w:rsid w:val="004E7949"/>
    <w:rsid w:val="004E7F2D"/>
    <w:rsid w:val="004F36C1"/>
    <w:rsid w:val="004F5890"/>
    <w:rsid w:val="00500222"/>
    <w:rsid w:val="005003CC"/>
    <w:rsid w:val="00505CED"/>
    <w:rsid w:val="00507CF3"/>
    <w:rsid w:val="00514F4E"/>
    <w:rsid w:val="00517AEA"/>
    <w:rsid w:val="00521727"/>
    <w:rsid w:val="00523DFB"/>
    <w:rsid w:val="0052610D"/>
    <w:rsid w:val="00526617"/>
    <w:rsid w:val="00526E79"/>
    <w:rsid w:val="00526FAF"/>
    <w:rsid w:val="00531A42"/>
    <w:rsid w:val="00532216"/>
    <w:rsid w:val="00536240"/>
    <w:rsid w:val="005377BA"/>
    <w:rsid w:val="00540DEA"/>
    <w:rsid w:val="00547B6E"/>
    <w:rsid w:val="00554524"/>
    <w:rsid w:val="00554FF4"/>
    <w:rsid w:val="0055579C"/>
    <w:rsid w:val="00556674"/>
    <w:rsid w:val="00557FEE"/>
    <w:rsid w:val="005618D6"/>
    <w:rsid w:val="00561D08"/>
    <w:rsid w:val="00562EAE"/>
    <w:rsid w:val="00564AF9"/>
    <w:rsid w:val="0056588E"/>
    <w:rsid w:val="00566326"/>
    <w:rsid w:val="0057034B"/>
    <w:rsid w:val="005745F0"/>
    <w:rsid w:val="00575130"/>
    <w:rsid w:val="00575695"/>
    <w:rsid w:val="005758A8"/>
    <w:rsid w:val="005816DF"/>
    <w:rsid w:val="0058678D"/>
    <w:rsid w:val="005931B0"/>
    <w:rsid w:val="0059345E"/>
    <w:rsid w:val="005936B5"/>
    <w:rsid w:val="00594798"/>
    <w:rsid w:val="00595180"/>
    <w:rsid w:val="00596DDA"/>
    <w:rsid w:val="005A329C"/>
    <w:rsid w:val="005A5645"/>
    <w:rsid w:val="005B29DB"/>
    <w:rsid w:val="005B3CB2"/>
    <w:rsid w:val="005B4A07"/>
    <w:rsid w:val="005B5520"/>
    <w:rsid w:val="005C090B"/>
    <w:rsid w:val="005C17D8"/>
    <w:rsid w:val="005C5858"/>
    <w:rsid w:val="005C77CF"/>
    <w:rsid w:val="005D1496"/>
    <w:rsid w:val="005D293A"/>
    <w:rsid w:val="005D32D9"/>
    <w:rsid w:val="005D6F98"/>
    <w:rsid w:val="005D7028"/>
    <w:rsid w:val="005D7BAA"/>
    <w:rsid w:val="005D7D58"/>
    <w:rsid w:val="005E2BDE"/>
    <w:rsid w:val="005E6FE3"/>
    <w:rsid w:val="005E756B"/>
    <w:rsid w:val="005E7862"/>
    <w:rsid w:val="005E7E81"/>
    <w:rsid w:val="005F051B"/>
    <w:rsid w:val="005F1720"/>
    <w:rsid w:val="005F3076"/>
    <w:rsid w:val="005F4018"/>
    <w:rsid w:val="005F4E67"/>
    <w:rsid w:val="005F6764"/>
    <w:rsid w:val="006002D3"/>
    <w:rsid w:val="00602ABE"/>
    <w:rsid w:val="0060430B"/>
    <w:rsid w:val="006046DC"/>
    <w:rsid w:val="006069BE"/>
    <w:rsid w:val="00614B67"/>
    <w:rsid w:val="0061597B"/>
    <w:rsid w:val="0061670C"/>
    <w:rsid w:val="00617250"/>
    <w:rsid w:val="0061739B"/>
    <w:rsid w:val="00617C8C"/>
    <w:rsid w:val="00622C88"/>
    <w:rsid w:val="00622ECD"/>
    <w:rsid w:val="0062424B"/>
    <w:rsid w:val="00624B0F"/>
    <w:rsid w:val="00625554"/>
    <w:rsid w:val="006312F7"/>
    <w:rsid w:val="006360AC"/>
    <w:rsid w:val="00636852"/>
    <w:rsid w:val="006368EC"/>
    <w:rsid w:val="0064056D"/>
    <w:rsid w:val="00640ED9"/>
    <w:rsid w:val="00641ED3"/>
    <w:rsid w:val="006432FE"/>
    <w:rsid w:val="006454A7"/>
    <w:rsid w:val="00646E9F"/>
    <w:rsid w:val="006502B1"/>
    <w:rsid w:val="00653709"/>
    <w:rsid w:val="00654110"/>
    <w:rsid w:val="00654A0A"/>
    <w:rsid w:val="00656C97"/>
    <w:rsid w:val="006579F6"/>
    <w:rsid w:val="006670BA"/>
    <w:rsid w:val="006719FE"/>
    <w:rsid w:val="0067314B"/>
    <w:rsid w:val="006751BA"/>
    <w:rsid w:val="00675AF2"/>
    <w:rsid w:val="00675FB8"/>
    <w:rsid w:val="006761B7"/>
    <w:rsid w:val="00677AF4"/>
    <w:rsid w:val="006809A0"/>
    <w:rsid w:val="0068141F"/>
    <w:rsid w:val="006856E7"/>
    <w:rsid w:val="00690389"/>
    <w:rsid w:val="00691E31"/>
    <w:rsid w:val="00692F6B"/>
    <w:rsid w:val="00693507"/>
    <w:rsid w:val="006A1480"/>
    <w:rsid w:val="006A1EA5"/>
    <w:rsid w:val="006A2DAA"/>
    <w:rsid w:val="006B2B13"/>
    <w:rsid w:val="006B6B5D"/>
    <w:rsid w:val="006B7080"/>
    <w:rsid w:val="006B73C4"/>
    <w:rsid w:val="006C0713"/>
    <w:rsid w:val="006C257E"/>
    <w:rsid w:val="006C25E2"/>
    <w:rsid w:val="006C3A57"/>
    <w:rsid w:val="006C4535"/>
    <w:rsid w:val="006C4CA1"/>
    <w:rsid w:val="006C6AED"/>
    <w:rsid w:val="006D2699"/>
    <w:rsid w:val="006D5FE6"/>
    <w:rsid w:val="006D69FE"/>
    <w:rsid w:val="006E27D0"/>
    <w:rsid w:val="006E466C"/>
    <w:rsid w:val="006E5F58"/>
    <w:rsid w:val="006E6FFF"/>
    <w:rsid w:val="006F0031"/>
    <w:rsid w:val="006F077B"/>
    <w:rsid w:val="006F75B6"/>
    <w:rsid w:val="00700F0E"/>
    <w:rsid w:val="0070363B"/>
    <w:rsid w:val="00705541"/>
    <w:rsid w:val="0070623B"/>
    <w:rsid w:val="00710470"/>
    <w:rsid w:val="00712723"/>
    <w:rsid w:val="00712C62"/>
    <w:rsid w:val="007133B8"/>
    <w:rsid w:val="007143A2"/>
    <w:rsid w:val="007147E9"/>
    <w:rsid w:val="00720156"/>
    <w:rsid w:val="00721ED9"/>
    <w:rsid w:val="007231CE"/>
    <w:rsid w:val="007241BD"/>
    <w:rsid w:val="007245E2"/>
    <w:rsid w:val="00726935"/>
    <w:rsid w:val="007275FE"/>
    <w:rsid w:val="00727D14"/>
    <w:rsid w:val="00730693"/>
    <w:rsid w:val="007439B6"/>
    <w:rsid w:val="00745670"/>
    <w:rsid w:val="00747F2B"/>
    <w:rsid w:val="0075031C"/>
    <w:rsid w:val="007503F1"/>
    <w:rsid w:val="007519E5"/>
    <w:rsid w:val="00752C4B"/>
    <w:rsid w:val="007543DB"/>
    <w:rsid w:val="00754ED1"/>
    <w:rsid w:val="00755500"/>
    <w:rsid w:val="0076243B"/>
    <w:rsid w:val="00763908"/>
    <w:rsid w:val="00764D5A"/>
    <w:rsid w:val="0076517B"/>
    <w:rsid w:val="00765B45"/>
    <w:rsid w:val="0076635D"/>
    <w:rsid w:val="007676F5"/>
    <w:rsid w:val="007729B2"/>
    <w:rsid w:val="00772FB8"/>
    <w:rsid w:val="007749CA"/>
    <w:rsid w:val="00775E95"/>
    <w:rsid w:val="007814F3"/>
    <w:rsid w:val="00786298"/>
    <w:rsid w:val="00787E49"/>
    <w:rsid w:val="00791A67"/>
    <w:rsid w:val="00791D2E"/>
    <w:rsid w:val="00792178"/>
    <w:rsid w:val="007936D8"/>
    <w:rsid w:val="007941B8"/>
    <w:rsid w:val="007953A6"/>
    <w:rsid w:val="007A1884"/>
    <w:rsid w:val="007A28A4"/>
    <w:rsid w:val="007A2A66"/>
    <w:rsid w:val="007A4FFE"/>
    <w:rsid w:val="007A6538"/>
    <w:rsid w:val="007A7B4B"/>
    <w:rsid w:val="007B10DC"/>
    <w:rsid w:val="007B4A4D"/>
    <w:rsid w:val="007B5095"/>
    <w:rsid w:val="007C4F6D"/>
    <w:rsid w:val="007C58D6"/>
    <w:rsid w:val="007C6C9F"/>
    <w:rsid w:val="007D06C6"/>
    <w:rsid w:val="007D30AA"/>
    <w:rsid w:val="007D3724"/>
    <w:rsid w:val="007E199B"/>
    <w:rsid w:val="007E316C"/>
    <w:rsid w:val="007E509A"/>
    <w:rsid w:val="007E6812"/>
    <w:rsid w:val="007E7358"/>
    <w:rsid w:val="007F354D"/>
    <w:rsid w:val="007F58BF"/>
    <w:rsid w:val="0080060B"/>
    <w:rsid w:val="00801F49"/>
    <w:rsid w:val="00802A75"/>
    <w:rsid w:val="008030D7"/>
    <w:rsid w:val="00803195"/>
    <w:rsid w:val="0080336A"/>
    <w:rsid w:val="00803F86"/>
    <w:rsid w:val="00806A4C"/>
    <w:rsid w:val="00806FC2"/>
    <w:rsid w:val="00807620"/>
    <w:rsid w:val="0081007B"/>
    <w:rsid w:val="0081354A"/>
    <w:rsid w:val="008173E9"/>
    <w:rsid w:val="0082079C"/>
    <w:rsid w:val="00825BDE"/>
    <w:rsid w:val="00825E0F"/>
    <w:rsid w:val="00830581"/>
    <w:rsid w:val="00831250"/>
    <w:rsid w:val="00835D14"/>
    <w:rsid w:val="008425EA"/>
    <w:rsid w:val="00842E45"/>
    <w:rsid w:val="00845586"/>
    <w:rsid w:val="00845796"/>
    <w:rsid w:val="00847017"/>
    <w:rsid w:val="008508DB"/>
    <w:rsid w:val="00851463"/>
    <w:rsid w:val="00853300"/>
    <w:rsid w:val="00854BF4"/>
    <w:rsid w:val="008556C2"/>
    <w:rsid w:val="00856302"/>
    <w:rsid w:val="00856C85"/>
    <w:rsid w:val="00857590"/>
    <w:rsid w:val="0086468E"/>
    <w:rsid w:val="0086514D"/>
    <w:rsid w:val="00865236"/>
    <w:rsid w:val="008652D6"/>
    <w:rsid w:val="00867435"/>
    <w:rsid w:val="00873424"/>
    <w:rsid w:val="00874D85"/>
    <w:rsid w:val="00880203"/>
    <w:rsid w:val="0088154C"/>
    <w:rsid w:val="00883755"/>
    <w:rsid w:val="00885781"/>
    <w:rsid w:val="008903CF"/>
    <w:rsid w:val="00892E09"/>
    <w:rsid w:val="008933CA"/>
    <w:rsid w:val="00895E6E"/>
    <w:rsid w:val="00897517"/>
    <w:rsid w:val="008A0369"/>
    <w:rsid w:val="008A1020"/>
    <w:rsid w:val="008A27B4"/>
    <w:rsid w:val="008A2F4C"/>
    <w:rsid w:val="008A4FAF"/>
    <w:rsid w:val="008A62C3"/>
    <w:rsid w:val="008A6F8D"/>
    <w:rsid w:val="008B4288"/>
    <w:rsid w:val="008B620B"/>
    <w:rsid w:val="008B6428"/>
    <w:rsid w:val="008B7082"/>
    <w:rsid w:val="008C0737"/>
    <w:rsid w:val="008C09C2"/>
    <w:rsid w:val="008C3F06"/>
    <w:rsid w:val="008C5CC1"/>
    <w:rsid w:val="008C65A6"/>
    <w:rsid w:val="008D2C87"/>
    <w:rsid w:val="008D5071"/>
    <w:rsid w:val="008D77FC"/>
    <w:rsid w:val="008E49A2"/>
    <w:rsid w:val="008E7BBC"/>
    <w:rsid w:val="008F08DA"/>
    <w:rsid w:val="008F2F34"/>
    <w:rsid w:val="008F3C02"/>
    <w:rsid w:val="008F6F2B"/>
    <w:rsid w:val="00902E64"/>
    <w:rsid w:val="00904500"/>
    <w:rsid w:val="009102EE"/>
    <w:rsid w:val="0091080A"/>
    <w:rsid w:val="00912197"/>
    <w:rsid w:val="0091305C"/>
    <w:rsid w:val="00913D15"/>
    <w:rsid w:val="00914C19"/>
    <w:rsid w:val="009155D4"/>
    <w:rsid w:val="00915E02"/>
    <w:rsid w:val="0092187E"/>
    <w:rsid w:val="0092460E"/>
    <w:rsid w:val="00924FF5"/>
    <w:rsid w:val="00927536"/>
    <w:rsid w:val="00930A85"/>
    <w:rsid w:val="00931793"/>
    <w:rsid w:val="00931B2D"/>
    <w:rsid w:val="009328EB"/>
    <w:rsid w:val="00932911"/>
    <w:rsid w:val="00932D90"/>
    <w:rsid w:val="009332D2"/>
    <w:rsid w:val="00933509"/>
    <w:rsid w:val="00935483"/>
    <w:rsid w:val="0093576F"/>
    <w:rsid w:val="009359FA"/>
    <w:rsid w:val="00942393"/>
    <w:rsid w:val="0094321D"/>
    <w:rsid w:val="00950B69"/>
    <w:rsid w:val="00956276"/>
    <w:rsid w:val="009566D8"/>
    <w:rsid w:val="00956AE7"/>
    <w:rsid w:val="009606B6"/>
    <w:rsid w:val="00960AD5"/>
    <w:rsid w:val="00963952"/>
    <w:rsid w:val="009643AD"/>
    <w:rsid w:val="009643D4"/>
    <w:rsid w:val="0097121D"/>
    <w:rsid w:val="0097146A"/>
    <w:rsid w:val="00971C8D"/>
    <w:rsid w:val="00977E66"/>
    <w:rsid w:val="00980FDA"/>
    <w:rsid w:val="00981052"/>
    <w:rsid w:val="00981823"/>
    <w:rsid w:val="00984DF2"/>
    <w:rsid w:val="009873A4"/>
    <w:rsid w:val="00990A36"/>
    <w:rsid w:val="0099216C"/>
    <w:rsid w:val="009932CE"/>
    <w:rsid w:val="009935AC"/>
    <w:rsid w:val="00994E23"/>
    <w:rsid w:val="0099515F"/>
    <w:rsid w:val="00996CA5"/>
    <w:rsid w:val="00997B64"/>
    <w:rsid w:val="009A0B7E"/>
    <w:rsid w:val="009A4098"/>
    <w:rsid w:val="009A58AA"/>
    <w:rsid w:val="009A5D5F"/>
    <w:rsid w:val="009A7194"/>
    <w:rsid w:val="009B02D7"/>
    <w:rsid w:val="009B14EF"/>
    <w:rsid w:val="009B236F"/>
    <w:rsid w:val="009B2A39"/>
    <w:rsid w:val="009B4ABF"/>
    <w:rsid w:val="009B4B39"/>
    <w:rsid w:val="009B5058"/>
    <w:rsid w:val="009B6313"/>
    <w:rsid w:val="009B6BE0"/>
    <w:rsid w:val="009B7FD6"/>
    <w:rsid w:val="009C050D"/>
    <w:rsid w:val="009C46FD"/>
    <w:rsid w:val="009C614B"/>
    <w:rsid w:val="009C75C5"/>
    <w:rsid w:val="009D149F"/>
    <w:rsid w:val="009D151B"/>
    <w:rsid w:val="009D16EB"/>
    <w:rsid w:val="009D31ED"/>
    <w:rsid w:val="009D3998"/>
    <w:rsid w:val="009D4F3B"/>
    <w:rsid w:val="009D613B"/>
    <w:rsid w:val="009D75F8"/>
    <w:rsid w:val="009E1B05"/>
    <w:rsid w:val="009E2B89"/>
    <w:rsid w:val="009E2C88"/>
    <w:rsid w:val="009E2E0D"/>
    <w:rsid w:val="009E3A0C"/>
    <w:rsid w:val="009E4DF7"/>
    <w:rsid w:val="009F38CA"/>
    <w:rsid w:val="009F53DD"/>
    <w:rsid w:val="009F550E"/>
    <w:rsid w:val="009F6050"/>
    <w:rsid w:val="00A03DD6"/>
    <w:rsid w:val="00A049BD"/>
    <w:rsid w:val="00A056C6"/>
    <w:rsid w:val="00A06839"/>
    <w:rsid w:val="00A077B4"/>
    <w:rsid w:val="00A07E69"/>
    <w:rsid w:val="00A10CB5"/>
    <w:rsid w:val="00A11227"/>
    <w:rsid w:val="00A133B8"/>
    <w:rsid w:val="00A13C16"/>
    <w:rsid w:val="00A14B88"/>
    <w:rsid w:val="00A2091C"/>
    <w:rsid w:val="00A2545C"/>
    <w:rsid w:val="00A30A7B"/>
    <w:rsid w:val="00A32078"/>
    <w:rsid w:val="00A44113"/>
    <w:rsid w:val="00A45D0A"/>
    <w:rsid w:val="00A47E59"/>
    <w:rsid w:val="00A508C6"/>
    <w:rsid w:val="00A52476"/>
    <w:rsid w:val="00A53682"/>
    <w:rsid w:val="00A64BD4"/>
    <w:rsid w:val="00A675FF"/>
    <w:rsid w:val="00A709A5"/>
    <w:rsid w:val="00A71BBB"/>
    <w:rsid w:val="00A735E2"/>
    <w:rsid w:val="00A74596"/>
    <w:rsid w:val="00A813FF"/>
    <w:rsid w:val="00A82CDE"/>
    <w:rsid w:val="00A92BA8"/>
    <w:rsid w:val="00A92D5B"/>
    <w:rsid w:val="00A93536"/>
    <w:rsid w:val="00AA210D"/>
    <w:rsid w:val="00AA459D"/>
    <w:rsid w:val="00AA645A"/>
    <w:rsid w:val="00AB3305"/>
    <w:rsid w:val="00AB619B"/>
    <w:rsid w:val="00AB6807"/>
    <w:rsid w:val="00AC11F5"/>
    <w:rsid w:val="00AC343D"/>
    <w:rsid w:val="00AC5249"/>
    <w:rsid w:val="00AC6F7B"/>
    <w:rsid w:val="00AC725D"/>
    <w:rsid w:val="00AC7A1D"/>
    <w:rsid w:val="00AD00EF"/>
    <w:rsid w:val="00AD08AA"/>
    <w:rsid w:val="00AD337A"/>
    <w:rsid w:val="00AD45D2"/>
    <w:rsid w:val="00AD4AE3"/>
    <w:rsid w:val="00AD69BD"/>
    <w:rsid w:val="00AD721E"/>
    <w:rsid w:val="00AD74EB"/>
    <w:rsid w:val="00AE2B62"/>
    <w:rsid w:val="00AE6751"/>
    <w:rsid w:val="00AF1590"/>
    <w:rsid w:val="00AF2096"/>
    <w:rsid w:val="00AF273E"/>
    <w:rsid w:val="00B01910"/>
    <w:rsid w:val="00B07CE5"/>
    <w:rsid w:val="00B1059D"/>
    <w:rsid w:val="00B11720"/>
    <w:rsid w:val="00B14A56"/>
    <w:rsid w:val="00B15293"/>
    <w:rsid w:val="00B17050"/>
    <w:rsid w:val="00B177E9"/>
    <w:rsid w:val="00B210EF"/>
    <w:rsid w:val="00B22BEE"/>
    <w:rsid w:val="00B25010"/>
    <w:rsid w:val="00B25FC7"/>
    <w:rsid w:val="00B271A3"/>
    <w:rsid w:val="00B3005F"/>
    <w:rsid w:val="00B3214C"/>
    <w:rsid w:val="00B3237E"/>
    <w:rsid w:val="00B32481"/>
    <w:rsid w:val="00B32C0B"/>
    <w:rsid w:val="00B33136"/>
    <w:rsid w:val="00B33587"/>
    <w:rsid w:val="00B35752"/>
    <w:rsid w:val="00B36FD6"/>
    <w:rsid w:val="00B51357"/>
    <w:rsid w:val="00B5177D"/>
    <w:rsid w:val="00B52F06"/>
    <w:rsid w:val="00B5714D"/>
    <w:rsid w:val="00B57AAC"/>
    <w:rsid w:val="00B67123"/>
    <w:rsid w:val="00B71705"/>
    <w:rsid w:val="00B7200D"/>
    <w:rsid w:val="00B723DE"/>
    <w:rsid w:val="00B7277D"/>
    <w:rsid w:val="00B77337"/>
    <w:rsid w:val="00B8020A"/>
    <w:rsid w:val="00B80794"/>
    <w:rsid w:val="00B8121E"/>
    <w:rsid w:val="00B82162"/>
    <w:rsid w:val="00B85F64"/>
    <w:rsid w:val="00B90EAB"/>
    <w:rsid w:val="00B935AC"/>
    <w:rsid w:val="00B944EB"/>
    <w:rsid w:val="00B974C9"/>
    <w:rsid w:val="00BA1962"/>
    <w:rsid w:val="00BA1F2C"/>
    <w:rsid w:val="00BA2320"/>
    <w:rsid w:val="00BA3F8D"/>
    <w:rsid w:val="00BA551D"/>
    <w:rsid w:val="00BB12EB"/>
    <w:rsid w:val="00BB4D5A"/>
    <w:rsid w:val="00BB5EFF"/>
    <w:rsid w:val="00BC07FE"/>
    <w:rsid w:val="00BC4268"/>
    <w:rsid w:val="00BC641D"/>
    <w:rsid w:val="00BD32B7"/>
    <w:rsid w:val="00BE1A47"/>
    <w:rsid w:val="00BE2CB0"/>
    <w:rsid w:val="00BE6CFF"/>
    <w:rsid w:val="00BF2130"/>
    <w:rsid w:val="00BF352E"/>
    <w:rsid w:val="00BF39CC"/>
    <w:rsid w:val="00BF4DCC"/>
    <w:rsid w:val="00BF4F3C"/>
    <w:rsid w:val="00BF600C"/>
    <w:rsid w:val="00BF7A66"/>
    <w:rsid w:val="00BF7AFB"/>
    <w:rsid w:val="00C00633"/>
    <w:rsid w:val="00C017F5"/>
    <w:rsid w:val="00C04A2C"/>
    <w:rsid w:val="00C04EFB"/>
    <w:rsid w:val="00C05557"/>
    <w:rsid w:val="00C07060"/>
    <w:rsid w:val="00C07CF3"/>
    <w:rsid w:val="00C10F0B"/>
    <w:rsid w:val="00C1181D"/>
    <w:rsid w:val="00C13477"/>
    <w:rsid w:val="00C14626"/>
    <w:rsid w:val="00C1608C"/>
    <w:rsid w:val="00C1694D"/>
    <w:rsid w:val="00C171FB"/>
    <w:rsid w:val="00C17E4D"/>
    <w:rsid w:val="00C2707B"/>
    <w:rsid w:val="00C27349"/>
    <w:rsid w:val="00C3237B"/>
    <w:rsid w:val="00C3679F"/>
    <w:rsid w:val="00C3685F"/>
    <w:rsid w:val="00C4332D"/>
    <w:rsid w:val="00C435E3"/>
    <w:rsid w:val="00C43ADE"/>
    <w:rsid w:val="00C43D8D"/>
    <w:rsid w:val="00C440E9"/>
    <w:rsid w:val="00C4429C"/>
    <w:rsid w:val="00C47599"/>
    <w:rsid w:val="00C533D7"/>
    <w:rsid w:val="00C558AC"/>
    <w:rsid w:val="00C61CDF"/>
    <w:rsid w:val="00C628FE"/>
    <w:rsid w:val="00C64268"/>
    <w:rsid w:val="00C65468"/>
    <w:rsid w:val="00C66521"/>
    <w:rsid w:val="00C66F8B"/>
    <w:rsid w:val="00C71095"/>
    <w:rsid w:val="00C710E4"/>
    <w:rsid w:val="00C73845"/>
    <w:rsid w:val="00C73F27"/>
    <w:rsid w:val="00C766C1"/>
    <w:rsid w:val="00C774F8"/>
    <w:rsid w:val="00C77830"/>
    <w:rsid w:val="00C80446"/>
    <w:rsid w:val="00C8091A"/>
    <w:rsid w:val="00C81717"/>
    <w:rsid w:val="00C81F5E"/>
    <w:rsid w:val="00C84C95"/>
    <w:rsid w:val="00C84D9B"/>
    <w:rsid w:val="00C91B87"/>
    <w:rsid w:val="00C95CF2"/>
    <w:rsid w:val="00C96849"/>
    <w:rsid w:val="00CA1BB3"/>
    <w:rsid w:val="00CA26D4"/>
    <w:rsid w:val="00CA327C"/>
    <w:rsid w:val="00CA38EE"/>
    <w:rsid w:val="00CA6B3F"/>
    <w:rsid w:val="00CA7044"/>
    <w:rsid w:val="00CA7513"/>
    <w:rsid w:val="00CA7E63"/>
    <w:rsid w:val="00CB203A"/>
    <w:rsid w:val="00CB6DA2"/>
    <w:rsid w:val="00CB6DDE"/>
    <w:rsid w:val="00CC02B5"/>
    <w:rsid w:val="00CC0DE1"/>
    <w:rsid w:val="00CC11CA"/>
    <w:rsid w:val="00CC3032"/>
    <w:rsid w:val="00CC430B"/>
    <w:rsid w:val="00CC4472"/>
    <w:rsid w:val="00CC4926"/>
    <w:rsid w:val="00CC5319"/>
    <w:rsid w:val="00CC6EFA"/>
    <w:rsid w:val="00CC7A9D"/>
    <w:rsid w:val="00CD2787"/>
    <w:rsid w:val="00CD477C"/>
    <w:rsid w:val="00CD47BA"/>
    <w:rsid w:val="00CD49CA"/>
    <w:rsid w:val="00CD64D3"/>
    <w:rsid w:val="00CE096F"/>
    <w:rsid w:val="00CE2370"/>
    <w:rsid w:val="00CE749C"/>
    <w:rsid w:val="00CE78F8"/>
    <w:rsid w:val="00CF1D84"/>
    <w:rsid w:val="00CF2A13"/>
    <w:rsid w:val="00CF47FB"/>
    <w:rsid w:val="00CF4847"/>
    <w:rsid w:val="00CF4893"/>
    <w:rsid w:val="00D0217F"/>
    <w:rsid w:val="00D03ADB"/>
    <w:rsid w:val="00D03D94"/>
    <w:rsid w:val="00D10995"/>
    <w:rsid w:val="00D17EB1"/>
    <w:rsid w:val="00D20DF3"/>
    <w:rsid w:val="00D2133F"/>
    <w:rsid w:val="00D25D8F"/>
    <w:rsid w:val="00D25F23"/>
    <w:rsid w:val="00D30534"/>
    <w:rsid w:val="00D32A4D"/>
    <w:rsid w:val="00D3383B"/>
    <w:rsid w:val="00D35267"/>
    <w:rsid w:val="00D37DEE"/>
    <w:rsid w:val="00D4324D"/>
    <w:rsid w:val="00D50DFD"/>
    <w:rsid w:val="00D517D1"/>
    <w:rsid w:val="00D54EA9"/>
    <w:rsid w:val="00D56606"/>
    <w:rsid w:val="00D5692F"/>
    <w:rsid w:val="00D56D35"/>
    <w:rsid w:val="00D60A1B"/>
    <w:rsid w:val="00D60D45"/>
    <w:rsid w:val="00D70A25"/>
    <w:rsid w:val="00D718E5"/>
    <w:rsid w:val="00D725AD"/>
    <w:rsid w:val="00D753B6"/>
    <w:rsid w:val="00D7599A"/>
    <w:rsid w:val="00D75A9F"/>
    <w:rsid w:val="00D7643D"/>
    <w:rsid w:val="00D81395"/>
    <w:rsid w:val="00D87482"/>
    <w:rsid w:val="00D91D6E"/>
    <w:rsid w:val="00D92D33"/>
    <w:rsid w:val="00D93F4A"/>
    <w:rsid w:val="00D94312"/>
    <w:rsid w:val="00D95EAD"/>
    <w:rsid w:val="00DA0B19"/>
    <w:rsid w:val="00DA0CF8"/>
    <w:rsid w:val="00DA1B3E"/>
    <w:rsid w:val="00DA33CC"/>
    <w:rsid w:val="00DA39C9"/>
    <w:rsid w:val="00DA3CC9"/>
    <w:rsid w:val="00DA4BA2"/>
    <w:rsid w:val="00DA541E"/>
    <w:rsid w:val="00DB5F6B"/>
    <w:rsid w:val="00DB6FEA"/>
    <w:rsid w:val="00DB79E1"/>
    <w:rsid w:val="00DC3E5F"/>
    <w:rsid w:val="00DC419C"/>
    <w:rsid w:val="00DC603A"/>
    <w:rsid w:val="00DD03C2"/>
    <w:rsid w:val="00DD061D"/>
    <w:rsid w:val="00DD0B94"/>
    <w:rsid w:val="00DD11B4"/>
    <w:rsid w:val="00DD4839"/>
    <w:rsid w:val="00DE0F9E"/>
    <w:rsid w:val="00DE3F7A"/>
    <w:rsid w:val="00DE5AB0"/>
    <w:rsid w:val="00DE5F28"/>
    <w:rsid w:val="00DF10DD"/>
    <w:rsid w:val="00DF2F48"/>
    <w:rsid w:val="00DF466F"/>
    <w:rsid w:val="00DF524A"/>
    <w:rsid w:val="00E01768"/>
    <w:rsid w:val="00E018A8"/>
    <w:rsid w:val="00E018F0"/>
    <w:rsid w:val="00E10C8E"/>
    <w:rsid w:val="00E15A94"/>
    <w:rsid w:val="00E15BE5"/>
    <w:rsid w:val="00E22D77"/>
    <w:rsid w:val="00E2334D"/>
    <w:rsid w:val="00E23531"/>
    <w:rsid w:val="00E24856"/>
    <w:rsid w:val="00E258A5"/>
    <w:rsid w:val="00E26781"/>
    <w:rsid w:val="00E2688B"/>
    <w:rsid w:val="00E31E6F"/>
    <w:rsid w:val="00E32888"/>
    <w:rsid w:val="00E33C6D"/>
    <w:rsid w:val="00E40D21"/>
    <w:rsid w:val="00E42217"/>
    <w:rsid w:val="00E42F44"/>
    <w:rsid w:val="00E5030F"/>
    <w:rsid w:val="00E51E56"/>
    <w:rsid w:val="00E53551"/>
    <w:rsid w:val="00E5778D"/>
    <w:rsid w:val="00E57EA4"/>
    <w:rsid w:val="00E6242A"/>
    <w:rsid w:val="00E63B66"/>
    <w:rsid w:val="00E640C3"/>
    <w:rsid w:val="00E64FED"/>
    <w:rsid w:val="00E66598"/>
    <w:rsid w:val="00E67C8B"/>
    <w:rsid w:val="00E73132"/>
    <w:rsid w:val="00E74D9E"/>
    <w:rsid w:val="00E75CB3"/>
    <w:rsid w:val="00E80CE4"/>
    <w:rsid w:val="00E84F58"/>
    <w:rsid w:val="00E8532C"/>
    <w:rsid w:val="00E86002"/>
    <w:rsid w:val="00E8693B"/>
    <w:rsid w:val="00E910E1"/>
    <w:rsid w:val="00E912BF"/>
    <w:rsid w:val="00E93E24"/>
    <w:rsid w:val="00E96F0F"/>
    <w:rsid w:val="00E973B4"/>
    <w:rsid w:val="00E97F99"/>
    <w:rsid w:val="00EA0EB6"/>
    <w:rsid w:val="00EA1312"/>
    <w:rsid w:val="00EA14E5"/>
    <w:rsid w:val="00EA4E8C"/>
    <w:rsid w:val="00EA60F2"/>
    <w:rsid w:val="00EA6E5C"/>
    <w:rsid w:val="00EA764C"/>
    <w:rsid w:val="00EB1228"/>
    <w:rsid w:val="00EB1821"/>
    <w:rsid w:val="00EB5FB5"/>
    <w:rsid w:val="00EB6526"/>
    <w:rsid w:val="00EC029D"/>
    <w:rsid w:val="00EC19FB"/>
    <w:rsid w:val="00EC2343"/>
    <w:rsid w:val="00EC259C"/>
    <w:rsid w:val="00EC5034"/>
    <w:rsid w:val="00EC52A8"/>
    <w:rsid w:val="00ED6252"/>
    <w:rsid w:val="00ED7EA5"/>
    <w:rsid w:val="00EE0886"/>
    <w:rsid w:val="00EE13FA"/>
    <w:rsid w:val="00EE3C84"/>
    <w:rsid w:val="00EE3D75"/>
    <w:rsid w:val="00EE5BCF"/>
    <w:rsid w:val="00EE6B96"/>
    <w:rsid w:val="00EF225B"/>
    <w:rsid w:val="00EF390B"/>
    <w:rsid w:val="00EF3D21"/>
    <w:rsid w:val="00EF6491"/>
    <w:rsid w:val="00F0167C"/>
    <w:rsid w:val="00F02C9A"/>
    <w:rsid w:val="00F03B91"/>
    <w:rsid w:val="00F042BC"/>
    <w:rsid w:val="00F042F0"/>
    <w:rsid w:val="00F077CB"/>
    <w:rsid w:val="00F1234F"/>
    <w:rsid w:val="00F15592"/>
    <w:rsid w:val="00F203B6"/>
    <w:rsid w:val="00F32646"/>
    <w:rsid w:val="00F3592A"/>
    <w:rsid w:val="00F421C1"/>
    <w:rsid w:val="00F42E66"/>
    <w:rsid w:val="00F438F3"/>
    <w:rsid w:val="00F5152F"/>
    <w:rsid w:val="00F52AE7"/>
    <w:rsid w:val="00F52FB0"/>
    <w:rsid w:val="00F5383A"/>
    <w:rsid w:val="00F557BF"/>
    <w:rsid w:val="00F56F39"/>
    <w:rsid w:val="00F57C30"/>
    <w:rsid w:val="00F64FAF"/>
    <w:rsid w:val="00F6538E"/>
    <w:rsid w:val="00F67218"/>
    <w:rsid w:val="00F71BEE"/>
    <w:rsid w:val="00F74C99"/>
    <w:rsid w:val="00F80B36"/>
    <w:rsid w:val="00F81291"/>
    <w:rsid w:val="00F9067B"/>
    <w:rsid w:val="00F90D3E"/>
    <w:rsid w:val="00F9141C"/>
    <w:rsid w:val="00FA02F9"/>
    <w:rsid w:val="00FA1131"/>
    <w:rsid w:val="00FA1AB7"/>
    <w:rsid w:val="00FA1C29"/>
    <w:rsid w:val="00FA2B45"/>
    <w:rsid w:val="00FA3BE8"/>
    <w:rsid w:val="00FA7A4F"/>
    <w:rsid w:val="00FA7EAC"/>
    <w:rsid w:val="00FB2092"/>
    <w:rsid w:val="00FB3CEF"/>
    <w:rsid w:val="00FB6F90"/>
    <w:rsid w:val="00FC00AC"/>
    <w:rsid w:val="00FC09E2"/>
    <w:rsid w:val="00FC1C0D"/>
    <w:rsid w:val="00FC4CB4"/>
    <w:rsid w:val="00FC5599"/>
    <w:rsid w:val="00FC6B73"/>
    <w:rsid w:val="00FC705C"/>
    <w:rsid w:val="00FC738F"/>
    <w:rsid w:val="00FC7A38"/>
    <w:rsid w:val="00FD1901"/>
    <w:rsid w:val="00FD2858"/>
    <w:rsid w:val="00FD3E14"/>
    <w:rsid w:val="00FD4E09"/>
    <w:rsid w:val="00FD5A7C"/>
    <w:rsid w:val="00FD62F8"/>
    <w:rsid w:val="00FD74FF"/>
    <w:rsid w:val="00FE0BD4"/>
    <w:rsid w:val="00FE385E"/>
    <w:rsid w:val="00FE3FB1"/>
    <w:rsid w:val="00FF09D0"/>
    <w:rsid w:val="00FF503C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99F8C"/>
  <w15:docId w15:val="{3B59620A-7C26-4837-9CEE-D2C9DFDC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3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3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5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> 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 Jiayang</cp:lastModifiedBy>
  <cp:revision>2</cp:revision>
  <cp:lastPrinted>2020-05-08T03:28:00Z</cp:lastPrinted>
  <dcterms:created xsi:type="dcterms:W3CDTF">2021-03-19T14:45:00Z</dcterms:created>
  <dcterms:modified xsi:type="dcterms:W3CDTF">2021-03-19T14:45:00Z</dcterms:modified>
</cp:coreProperties>
</file>